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FE" w:rsidRDefault="00C252FE" w:rsidP="00C252FE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</w:p>
    <w:p w:rsidR="00C252FE" w:rsidRPr="00CB119F" w:rsidRDefault="00C252FE" w:rsidP="00C252FE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C252FE" w:rsidRDefault="00C252FE" w:rsidP="00C252FE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C252FE" w:rsidRDefault="00C252FE" w:rsidP="00C252FE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</w:p>
    <w:p w:rsidR="00C252FE" w:rsidRPr="006A3730" w:rsidRDefault="00C252FE" w:rsidP="00C252F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…………….…………………………..……………………………………………………………………………………..</w:t>
      </w:r>
    </w:p>
    <w:p w:rsidR="00C252FE" w:rsidRPr="006A3730" w:rsidRDefault="00C252FE" w:rsidP="00C252F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:………………………………………………….…………………………………………………………..</w:t>
      </w:r>
      <w:r w:rsidRPr="006A3730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6A3730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C252FE" w:rsidRPr="006A3730" w:rsidRDefault="00C252FE" w:rsidP="00C252F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pn: </w:t>
      </w:r>
      <w:r w:rsidRPr="006A3730">
        <w:rPr>
          <w:rFonts w:asciiTheme="minorHAnsi" w:hAnsiTheme="minorHAnsi" w:cstheme="minorHAnsi"/>
          <w:b/>
          <w:sz w:val="22"/>
          <w:szCs w:val="22"/>
        </w:rPr>
        <w:t>„Budowa przydomowych biologicznych oczyszczalni ścieków na terenie gminy Gubin – etap III”</w:t>
      </w:r>
    </w:p>
    <w:p w:rsidR="00C252FE" w:rsidRPr="006A3730" w:rsidRDefault="00C252FE" w:rsidP="00C252FE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>oferuję wykonanie zamówienia na następujących warunkach:</w:t>
      </w:r>
    </w:p>
    <w:p w:rsidR="004E528A" w:rsidRDefault="004E528A" w:rsidP="00C252FE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2FE" w:rsidRDefault="00C252FE" w:rsidP="00C252FE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Cena ryczałtowa:…………………………………………. złotych brutto</w:t>
      </w:r>
    </w:p>
    <w:p w:rsidR="004E528A" w:rsidRDefault="004E528A" w:rsidP="004E528A">
      <w:pPr>
        <w:numPr>
          <w:ilvl w:val="0"/>
          <w:numId w:val="2"/>
        </w:numPr>
        <w:tabs>
          <w:tab w:val="clear" w:pos="0"/>
          <w:tab w:val="num" w:pos="1440"/>
        </w:tabs>
        <w:spacing w:before="12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wynagrodzenie netto w wysokości ……………………… zł</w:t>
      </w:r>
    </w:p>
    <w:p w:rsidR="004E528A" w:rsidRDefault="004E528A" w:rsidP="004E528A">
      <w:pPr>
        <w:numPr>
          <w:ilvl w:val="0"/>
          <w:numId w:val="2"/>
        </w:numPr>
        <w:tabs>
          <w:tab w:val="clear" w:pos="0"/>
          <w:tab w:val="num" w:pos="1440"/>
        </w:tabs>
        <w:spacing w:line="360" w:lineRule="auto"/>
        <w:ind w:left="1134" w:hanging="567"/>
        <w:jc w:val="both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Cs/>
          <w:sz w:val="20"/>
        </w:rPr>
        <w:t>i podatek od towarów i usług:</w:t>
      </w:r>
    </w:p>
    <w:p w:rsidR="004E528A" w:rsidRDefault="004E528A" w:rsidP="004E528A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sz w:val="20"/>
          <w:szCs w:val="18"/>
        </w:rPr>
        <w:t xml:space="preserve">             </w:t>
      </w:r>
      <w:r>
        <w:rPr>
          <w:rFonts w:ascii="Arial" w:eastAsia="Times New Roman" w:hAnsi="Arial" w:cs="Arial"/>
          <w:b/>
          <w:sz w:val="20"/>
          <w:szCs w:val="18"/>
        </w:rPr>
        <w:tab/>
      </w:r>
      <w:r>
        <w:rPr>
          <w:rFonts w:ascii="Arial" w:eastAsia="Times New Roman" w:hAnsi="Arial" w:cs="Arial"/>
          <w:bCs/>
          <w:sz w:val="20"/>
        </w:rPr>
        <w:t xml:space="preserve">w wysokości </w:t>
      </w:r>
      <w:r>
        <w:rPr>
          <w:rFonts w:ascii="Arial" w:eastAsia="Times New Roman" w:hAnsi="Arial" w:cs="Arial"/>
          <w:b/>
          <w:bCs/>
          <w:sz w:val="20"/>
        </w:rPr>
        <w:t>…….</w:t>
      </w:r>
      <w:r>
        <w:rPr>
          <w:rFonts w:ascii="Arial" w:eastAsia="Times New Roman" w:hAnsi="Arial" w:cs="Arial"/>
          <w:bCs/>
          <w:sz w:val="20"/>
        </w:rPr>
        <w:t xml:space="preserve"> % </w:t>
      </w:r>
      <w:r>
        <w:rPr>
          <w:rFonts w:ascii="Arial" w:eastAsia="Times New Roman" w:hAnsi="Arial" w:cs="Arial"/>
          <w:sz w:val="20"/>
        </w:rPr>
        <w:t xml:space="preserve">zgodnie z </w:t>
      </w:r>
      <w:r>
        <w:rPr>
          <w:rFonts w:ascii="Arial" w:eastAsia="Times New Roman" w:hAnsi="Arial" w:cs="Arial"/>
          <w:i/>
          <w:sz w:val="20"/>
        </w:rPr>
        <w:t>ustawą o VAT</w:t>
      </w:r>
      <w:r>
        <w:rPr>
          <w:rFonts w:ascii="Arial" w:eastAsia="Times New Roman" w:hAnsi="Arial" w:cs="Arial"/>
          <w:sz w:val="20"/>
        </w:rPr>
        <w:t xml:space="preserve"> </w:t>
      </w:r>
    </w:p>
    <w:p w:rsidR="004E528A" w:rsidRPr="006A3730" w:rsidRDefault="004E528A" w:rsidP="00C252FE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2FE" w:rsidRPr="006A3730" w:rsidRDefault="00C252FE" w:rsidP="00C252FE">
      <w:pPr>
        <w:pStyle w:val="Nagwek2"/>
        <w:numPr>
          <w:ilvl w:val="1"/>
          <w:numId w:val="2"/>
        </w:numPr>
        <w:spacing w:before="60" w:after="120"/>
        <w:ind w:left="419" w:firstLine="55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 tym: </w:t>
      </w:r>
    </w:p>
    <w:p w:rsidR="00C252FE" w:rsidRPr="006A3730" w:rsidRDefault="00C252FE" w:rsidP="00C252FE">
      <w:pPr>
        <w:pStyle w:val="Nagwek2"/>
        <w:numPr>
          <w:ilvl w:val="1"/>
          <w:numId w:val="2"/>
        </w:numPr>
        <w:spacing w:before="60" w:after="120"/>
        <w:ind w:left="419" w:firstLine="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Za I etap – (za 35 szt. przydomowych biologicznych oczyszczalni ścieków</w:t>
      </w:r>
      <w:r w:rsidR="006A373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Pr="006A373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:  </w:t>
      </w:r>
    </w:p>
    <w:p w:rsidR="00C252FE" w:rsidRPr="006A3730" w:rsidRDefault="00C252FE" w:rsidP="00C252FE">
      <w:pPr>
        <w:widowControl/>
        <w:spacing w:line="276" w:lineRule="auto"/>
        <w:ind w:left="485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color w:val="000000"/>
          <w:sz w:val="22"/>
          <w:szCs w:val="22"/>
        </w:rPr>
        <w:t>wynagrodzenie ryczałtowe brutto w wysokości ............................................ złotych.                               (słownie złotych: .............................................................................................................00/100).          Wynagrodzenie obejmuje podatek VAT, w kwocie ...................................... złotych.</w:t>
      </w:r>
    </w:p>
    <w:p w:rsidR="00C252FE" w:rsidRPr="006A3730" w:rsidRDefault="00C252FE" w:rsidP="00C252FE">
      <w:pPr>
        <w:spacing w:before="60" w:after="120" w:line="276" w:lineRule="auto"/>
        <w:ind w:left="4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color w:val="000000"/>
          <w:sz w:val="22"/>
          <w:szCs w:val="22"/>
        </w:rPr>
        <w:t xml:space="preserve"> (słownie złotych: ......................................................................................................00/100). </w:t>
      </w:r>
    </w:p>
    <w:p w:rsidR="00C252FE" w:rsidRPr="006A3730" w:rsidRDefault="00C252FE" w:rsidP="00C252FE">
      <w:pPr>
        <w:pStyle w:val="Nagwek2"/>
        <w:numPr>
          <w:ilvl w:val="1"/>
          <w:numId w:val="2"/>
        </w:numPr>
        <w:spacing w:before="60" w:after="120"/>
        <w:ind w:left="419" w:firstLine="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Za II etap – (za 34 szt. przydomowych biologicznych oczyszczalni ścieków</w:t>
      </w:r>
      <w:r w:rsidR="006A373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  <w:r w:rsidRPr="006A373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:  </w:t>
      </w:r>
    </w:p>
    <w:p w:rsidR="00C252FE" w:rsidRPr="006A3730" w:rsidRDefault="00C252FE" w:rsidP="00C252FE">
      <w:pPr>
        <w:widowControl/>
        <w:spacing w:line="276" w:lineRule="auto"/>
        <w:ind w:left="496" w:firstLine="22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color w:val="000000"/>
          <w:sz w:val="22"/>
          <w:szCs w:val="22"/>
        </w:rPr>
        <w:t>wynagrodzenie ryczałtowe brutto w wysokości ........................................... złotych.                                (słownie złotych: ..............................................................................................................00/100).   Wynagrodzenie obejmuje podatek VAT, w kwocie ...................................... złotych.</w:t>
      </w:r>
    </w:p>
    <w:p w:rsidR="00C252FE" w:rsidRPr="006A3730" w:rsidRDefault="00C252FE" w:rsidP="00C252FE">
      <w:pPr>
        <w:spacing w:before="60" w:after="120" w:line="276" w:lineRule="auto"/>
        <w:ind w:left="485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(słownie złotych: .......................................................................................................00/100). </w:t>
      </w:r>
    </w:p>
    <w:p w:rsidR="00C252FE" w:rsidRPr="006A3730" w:rsidRDefault="00C252FE" w:rsidP="00C252FE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2FE" w:rsidRPr="006A3730" w:rsidRDefault="00C252FE" w:rsidP="00C252FE">
      <w:pPr>
        <w:widowControl/>
        <w:suppressAutoHyphens w:val="0"/>
        <w:spacing w:after="12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Okres  gwarancji: ………… miesięcy od dnia podpisania protokołu odbioru końcowego robót</w:t>
      </w:r>
      <w:r w:rsidR="00961830" w:rsidRPr="00961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="00961830" w:rsidRPr="00961830">
        <w:rPr>
          <w:rFonts w:asciiTheme="minorHAnsi" w:hAnsiTheme="minorHAnsi" w:cstheme="minorHAnsi"/>
          <w:b/>
          <w:sz w:val="22"/>
          <w:szCs w:val="22"/>
        </w:rPr>
        <w:t>robót</w:t>
      </w:r>
      <w:proofErr w:type="spellEnd"/>
      <w:r w:rsidR="00961830" w:rsidRPr="0096183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61830" w:rsidRPr="00961830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="00961830" w:rsidRPr="00961830">
        <w:rPr>
          <w:rFonts w:asciiTheme="minorHAnsi" w:hAnsiTheme="minorHAnsi" w:cstheme="minorHAnsi"/>
          <w:b/>
          <w:sz w:val="22"/>
          <w:szCs w:val="22"/>
        </w:rPr>
        <w:t>. całości zadania</w:t>
      </w:r>
      <w:r w:rsidRPr="00961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730">
        <w:rPr>
          <w:rFonts w:asciiTheme="minorHAnsi" w:hAnsiTheme="minorHAnsi" w:cstheme="minorHAnsi"/>
          <w:b/>
          <w:sz w:val="22"/>
          <w:szCs w:val="22"/>
        </w:rPr>
        <w:t>*</w:t>
      </w:r>
      <w:r w:rsidRPr="006A37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60 miesięcy.  </w:t>
      </w:r>
    </w:p>
    <w:p w:rsidR="00C252FE" w:rsidRPr="006A3730" w:rsidRDefault="00C252FE" w:rsidP="00C252FE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730">
        <w:rPr>
          <w:rFonts w:asciiTheme="minorHAnsi" w:hAnsiTheme="minorHAnsi" w:cstheme="minorHAnsi"/>
          <w:i/>
          <w:sz w:val="22"/>
          <w:szCs w:val="22"/>
        </w:rPr>
        <w:t>Oświadczam, że w pełni zapoznałem się z opisem przedmiotu zamówienia i uwzględniłem w cenie oferty wszystkie uwarunkowania, mogące mieć wpływ na wykonanie przedmiotu zamówienia</w:t>
      </w:r>
    </w:p>
    <w:p w:rsidR="00C252FE" w:rsidRPr="006A3730" w:rsidRDefault="00C252FE" w:rsidP="00C252FE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252FE" w:rsidRPr="006A3730" w:rsidRDefault="00C252FE" w:rsidP="00C252FE">
      <w:pPr>
        <w:pStyle w:val="Akapitzlist"/>
        <w:numPr>
          <w:ilvl w:val="0"/>
          <w:numId w:val="5"/>
        </w:numPr>
        <w:tabs>
          <w:tab w:val="left" w:pos="397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  <w:color w:val="2300DC"/>
        </w:rPr>
        <w:lastRenderedPageBreak/>
        <w:t>Oświadczamy, że energochłonność oferowanych przydomowych biologicznych oczyszczalni ścieków, liczona dla najniższego przedziału urządzeń (1 do 6 RLM) wynosi ..................</w:t>
      </w:r>
      <w:proofErr w:type="spellStart"/>
      <w:r w:rsidRPr="006A3730">
        <w:rPr>
          <w:rFonts w:asciiTheme="minorHAnsi" w:eastAsia="Times New Roman" w:hAnsiTheme="minorHAnsi" w:cstheme="minorHAnsi"/>
          <w:color w:val="2300DC"/>
        </w:rPr>
        <w:t>kWh</w:t>
      </w:r>
      <w:proofErr w:type="spellEnd"/>
      <w:r w:rsidRPr="006A3730">
        <w:rPr>
          <w:rFonts w:asciiTheme="minorHAnsi" w:eastAsia="Times New Roman" w:hAnsiTheme="minorHAnsi" w:cstheme="minorHAnsi"/>
          <w:color w:val="2300DC"/>
        </w:rPr>
        <w:t xml:space="preserve"> na dobę na osobę.</w:t>
      </w:r>
    </w:p>
    <w:p w:rsidR="00C252FE" w:rsidRPr="006A3730" w:rsidRDefault="00C252FE" w:rsidP="00C252FE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A37BA5" w:rsidRPr="006A3730" w:rsidRDefault="00C252FE" w:rsidP="00C252FE">
      <w:pPr>
        <w:pStyle w:val="Akapitzlist"/>
        <w:numPr>
          <w:ilvl w:val="0"/>
          <w:numId w:val="5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składam ofertę we własnym imieniu / jako lider w konsorcjum z</w:t>
      </w:r>
      <w:r w:rsidR="00A37BA5" w:rsidRPr="006A3730">
        <w:rPr>
          <w:rFonts w:asciiTheme="minorHAnsi" w:hAnsiTheme="minorHAnsi" w:cstheme="minorHAnsi"/>
          <w:color w:val="000000"/>
        </w:rPr>
        <w:t xml:space="preserve">arządzanego przez: </w:t>
      </w:r>
      <w:r w:rsidRPr="006A3730">
        <w:rPr>
          <w:rFonts w:asciiTheme="minorHAnsi" w:hAnsiTheme="minorHAnsi" w:cstheme="minorHAnsi"/>
          <w:color w:val="000000"/>
        </w:rPr>
        <w:t>…………………………..………………………………………….....................................</w:t>
      </w:r>
      <w:r w:rsidR="00A37BA5" w:rsidRPr="006A3730">
        <w:rPr>
          <w:rFonts w:asciiTheme="minorHAnsi" w:hAnsiTheme="minorHAnsi" w:cstheme="minorHAnsi"/>
          <w:color w:val="000000"/>
        </w:rPr>
        <w:t>.............................</w:t>
      </w:r>
      <w:r w:rsidR="00A37BA5" w:rsidRPr="006A3730">
        <w:rPr>
          <w:rFonts w:asciiTheme="minorHAnsi" w:hAnsiTheme="minorHAnsi" w:cstheme="minorHAnsi"/>
          <w:color w:val="000000"/>
        </w:rPr>
        <w:br/>
      </w:r>
      <w:r w:rsidRPr="006A3730">
        <w:rPr>
          <w:rFonts w:asciiTheme="minorHAnsi" w:hAnsiTheme="minorHAnsi" w:cstheme="minorHAnsi"/>
          <w:color w:val="000000"/>
        </w:rPr>
        <w:t xml:space="preserve">(nazwa lidera)*. </w:t>
      </w:r>
    </w:p>
    <w:p w:rsidR="00C252FE" w:rsidRPr="006A3730" w:rsidRDefault="00C252FE" w:rsidP="00A37BA5">
      <w:pPr>
        <w:pStyle w:val="Akapitzlist"/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Partnerem w konsorcjum jest: ……………………………………………………………………………… </w:t>
      </w:r>
      <w:r w:rsidRPr="006A3730">
        <w:rPr>
          <w:rFonts w:asciiTheme="minorHAnsi" w:hAnsiTheme="minorHAnsi" w:cstheme="minorHAnsi"/>
          <w:color w:val="000000"/>
          <w:vertAlign w:val="superscript"/>
        </w:rPr>
        <w:t>(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*niepotrzebne skreślić – w  przypadku braku skreślenia Zamawiający uzna, że Wykonawca  złożył ofertę we własnym imieniu)</w:t>
      </w:r>
    </w:p>
    <w:p w:rsidR="00C252FE" w:rsidRPr="006A3730" w:rsidRDefault="00C252FE" w:rsidP="00A37BA5">
      <w:pPr>
        <w:pStyle w:val="Akapitzlist"/>
        <w:numPr>
          <w:ilvl w:val="0"/>
          <w:numId w:val="5"/>
        </w:numPr>
        <w:tabs>
          <w:tab w:val="left" w:pos="360"/>
          <w:tab w:val="left" w:pos="397"/>
        </w:tabs>
        <w:spacing w:after="240" w:line="276" w:lineRule="auto"/>
        <w:jc w:val="left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="00A37BA5" w:rsidRPr="006A3730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………………………………………………………………………………………..</w:t>
      </w:r>
      <w:r w:rsidRPr="006A3730">
        <w:rPr>
          <w:rFonts w:asciiTheme="minorHAnsi" w:hAnsiTheme="minorHAnsi" w:cstheme="minorHAnsi"/>
          <w:color w:val="000000"/>
        </w:rPr>
        <w:br/>
        <w:t xml:space="preserve">firmy …………………………………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 – w przypadku braku skreślenia Zamawiający uzna, że Wykonawca wykona zamówienie samodzielnie).</w:t>
      </w:r>
    </w:p>
    <w:p w:rsidR="00C252FE" w:rsidRPr="006A3730" w:rsidRDefault="00C252FE" w:rsidP="00C252FE">
      <w:pPr>
        <w:pStyle w:val="Akapitzlist"/>
        <w:numPr>
          <w:ilvl w:val="0"/>
          <w:numId w:val="5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Uważam się za związanego niniejszą ofertą przez okres 30 dni.</w:t>
      </w:r>
    </w:p>
    <w:p w:rsidR="00C252FE" w:rsidRPr="006A3730" w:rsidRDefault="00C252FE" w:rsidP="00C252FE">
      <w:pPr>
        <w:pStyle w:val="Akapitzlist"/>
        <w:numPr>
          <w:ilvl w:val="0"/>
          <w:numId w:val="5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C252FE" w:rsidRPr="006A3730" w:rsidRDefault="00C252FE" w:rsidP="00C252FE">
      <w:pPr>
        <w:pStyle w:val="Akapitzlist"/>
        <w:numPr>
          <w:ilvl w:val="0"/>
          <w:numId w:val="5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nie uczestniczę w jakiejkolwiek innej ofercie dotyczącej przedmiotowego postępowania o udzielenie zamówienia publicznego.</w:t>
      </w:r>
    </w:p>
    <w:p w:rsidR="00C252FE" w:rsidRPr="006A3730" w:rsidRDefault="00C252FE" w:rsidP="00C252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Oświadczam, iż jestem/nie jestem małym lub średnim przedsiębiorcą.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skreślić)</w:t>
      </w:r>
    </w:p>
    <w:p w:rsidR="00A37BA5" w:rsidRPr="006A3730" w:rsidRDefault="00A37BA5" w:rsidP="00A37BA5">
      <w:pPr>
        <w:pStyle w:val="Akapitzlist"/>
        <w:numPr>
          <w:ilvl w:val="0"/>
          <w:numId w:val="5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zapoznaliśmy się z aktualnymi warunkami terenowymi w miejscach realizacji inwestycji.</w:t>
      </w:r>
    </w:p>
    <w:p w:rsidR="00A37BA5" w:rsidRPr="006A3730" w:rsidRDefault="00A37BA5" w:rsidP="008E3A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przedmiot zamówienia wykonamy w terminie:</w:t>
      </w:r>
    </w:p>
    <w:p w:rsidR="00A37BA5" w:rsidRPr="006A3730" w:rsidRDefault="00A37BA5" w:rsidP="008E3AF6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 xml:space="preserve">         - Etap I (35 szt. ) </w:t>
      </w:r>
      <w:r w:rsidRPr="006A3730">
        <w:rPr>
          <w:rFonts w:asciiTheme="minorHAnsi" w:hAnsiTheme="minorHAnsi" w:cstheme="minorHAnsi"/>
        </w:rPr>
        <w:t>do ……………………………… r.</w:t>
      </w:r>
    </w:p>
    <w:p w:rsidR="008E3AF6" w:rsidRPr="006A3730" w:rsidRDefault="00A37BA5" w:rsidP="008E3AF6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hAnsiTheme="minorHAnsi" w:cstheme="minorHAnsi"/>
        </w:rPr>
        <w:t xml:space="preserve">         - Etap II (34 szt. ) do ……………………………… r.  </w:t>
      </w:r>
    </w:p>
    <w:p w:rsidR="00C252FE" w:rsidRPr="006A3730" w:rsidRDefault="00C252FE" w:rsidP="00C252FE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52FE" w:rsidRPr="006A3730" w:rsidRDefault="00C252FE" w:rsidP="00C252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</w:t>
      </w:r>
      <w:r w:rsidRPr="006A3730">
        <w:rPr>
          <w:rFonts w:asciiTheme="minorHAnsi" w:hAnsiTheme="minorHAnsi" w:cstheme="minorHAnsi"/>
        </w:rPr>
        <w:t>(my)</w:t>
      </w:r>
      <w:r w:rsidRPr="006A3730">
        <w:rPr>
          <w:rFonts w:asciiTheme="minorHAnsi" w:hAnsiTheme="minorHAnsi" w:cstheme="minorHAnsi"/>
          <w:color w:val="00000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E3AF6" w:rsidRPr="006A3730" w:rsidRDefault="008E3AF6" w:rsidP="008E3AF6">
      <w:pPr>
        <w:spacing w:before="120" w:line="100" w:lineRule="atLeast"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12. Jako zasadnicze załączniki będące integralną częścią niniejszej oferty, a wynikające ze SIWZ załączamy wszystkie wymagane dokumenty i oświadczenia:</w:t>
      </w:r>
    </w:p>
    <w:p w:rsidR="008E3AF6" w:rsidRPr="006A3730" w:rsidRDefault="008E3AF6" w:rsidP="008E3AF6">
      <w:pPr>
        <w:tabs>
          <w:tab w:val="left" w:pos="993"/>
        </w:tabs>
        <w:spacing w:line="100" w:lineRule="atLeast"/>
        <w:ind w:hanging="255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   1)                                      </w:t>
      </w:r>
      <w:r w:rsidR="006A3730"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1)   wypełniony formularz oferty wg załącznika Nr 1 do SIWZ;</w:t>
      </w:r>
    </w:p>
    <w:p w:rsidR="008E3AF6" w:rsidRPr="006A3730" w:rsidRDefault="008E3AF6" w:rsidP="008E3AF6">
      <w:pPr>
        <w:tabs>
          <w:tab w:val="left" w:pos="904"/>
          <w:tab w:val="left" w:pos="926"/>
        </w:tabs>
        <w:spacing w:line="10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2)   wypełnione i podpisane oświadczenie o spełnianiu warunków udziału w postępowaniu oraz </w:t>
      </w:r>
      <w:r w:rsidRPr="006A3730">
        <w:rPr>
          <w:rFonts w:asciiTheme="minorHAnsi" w:eastAsia="Times New Roman" w:hAnsiTheme="minorHAnsi" w:cstheme="minorHAnsi"/>
          <w:bCs/>
          <w:sz w:val="22"/>
          <w:szCs w:val="22"/>
        </w:rPr>
        <w:t>braku podstaw do wykluczenia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wg załącznika Nr 2a i 2b do SIWZ;</w:t>
      </w:r>
    </w:p>
    <w:p w:rsidR="008E3AF6" w:rsidRPr="006A3730" w:rsidRDefault="00707F17" w:rsidP="008E3AF6">
      <w:pPr>
        <w:tabs>
          <w:tab w:val="left" w:pos="949"/>
          <w:tab w:val="left" w:pos="993"/>
        </w:tabs>
        <w:spacing w:line="100" w:lineRule="atLeast"/>
        <w:ind w:left="1135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="008E3AF6" w:rsidRPr="006A3730">
        <w:rPr>
          <w:rFonts w:asciiTheme="minorHAnsi" w:eastAsia="Times New Roman" w:hAnsiTheme="minorHAnsi" w:cstheme="minorHAnsi"/>
          <w:sz w:val="22"/>
          <w:szCs w:val="22"/>
        </w:rPr>
        <w:t>)   pełnomocnictwo lub inny dokument określający zakre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 umocowania do reprezentowania </w:t>
      </w:r>
      <w:r w:rsidR="008E3AF6" w:rsidRPr="006A3730">
        <w:rPr>
          <w:rFonts w:asciiTheme="minorHAnsi" w:eastAsia="Times New Roman" w:hAnsiTheme="minorHAnsi" w:cstheme="minorHAnsi"/>
          <w:sz w:val="22"/>
          <w:szCs w:val="22"/>
        </w:rPr>
        <w:t>Wykonawcy, o ile ofertę składa pełnomocnik Wykonawcy;</w:t>
      </w:r>
    </w:p>
    <w:p w:rsidR="008E3AF6" w:rsidRPr="00707F17" w:rsidRDefault="006A3730" w:rsidP="00707F17">
      <w:pPr>
        <w:pStyle w:val="Nagwek2"/>
        <w:numPr>
          <w:ilvl w:val="0"/>
          <w:numId w:val="0"/>
        </w:numPr>
        <w:tabs>
          <w:tab w:val="left" w:pos="441"/>
        </w:tabs>
        <w:ind w:left="720" w:hanging="360"/>
        <w:jc w:val="both"/>
        <w:rPr>
          <w:rFonts w:asciiTheme="minorHAnsi" w:hAnsiTheme="minorHAnsi" w:cstheme="minorHAnsi"/>
          <w:color w:val="2300DC"/>
          <w:sz w:val="22"/>
          <w:szCs w:val="22"/>
          <w:u w:val="single"/>
        </w:rPr>
      </w:pPr>
      <w:r w:rsidRPr="00707F1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   </w:t>
      </w:r>
      <w:r w:rsid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4</w:t>
      </w:r>
      <w:r w:rsidR="008E3AF6"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)   pełen raport z badań PBOŚ, zgodn</w:t>
      </w:r>
      <w:r w:rsidR="00D91A0D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y z normą PN-EN 12566-3+A2:2013-10</w:t>
      </w:r>
      <w:r w:rsidR="008E3AF6"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 xml:space="preserve"> w zakresie: wodoszczelności, wytrzymałości, efektywności oczyszczania, energochłonności oraz trwałości, wystawiony przez laboratorium notyfikowane przez Komisję Europejską, wydanym dla konkretnego typoszeregu urządzeń. </w:t>
      </w:r>
    </w:p>
    <w:p w:rsidR="008E3AF6" w:rsidRPr="006A3730" w:rsidRDefault="00707F17" w:rsidP="00707F17">
      <w:pPr>
        <w:tabs>
          <w:tab w:val="left" w:pos="993"/>
        </w:tabs>
        <w:spacing w:before="120" w:line="100" w:lineRule="atLeast"/>
        <w:ind w:left="5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5</w:t>
      </w:r>
      <w:r w:rsidR="008E3AF6" w:rsidRPr="00707F17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 xml:space="preserve">)   dokumentacja Techniczno – Ruchowa z opisem i instrukcją montażu oraz instrukcją </w:t>
      </w:r>
      <w:r w:rsidR="008E3AF6" w:rsidRPr="00707F17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lastRenderedPageBreak/>
        <w:t>użytkowania i obsługi zaproponowanych urządzeń, w przypadku zastosowania</w:t>
      </w:r>
      <w:r w:rsidR="008E3AF6" w:rsidRPr="006A3730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 xml:space="preserve"> równoważnych obiektów oczyszczalni ścieków lub pozostałych urządzeń innych niż przewidziane w dokumentacji technicznej, stanowiącej załącznik do SIWZ. </w:t>
      </w:r>
    </w:p>
    <w:p w:rsidR="008E3AF6" w:rsidRPr="006A3730" w:rsidRDefault="008E3AF6" w:rsidP="008E3AF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52FE" w:rsidRPr="006A3730" w:rsidRDefault="00C252FE" w:rsidP="00C252FE">
      <w:pPr>
        <w:pStyle w:val="Akapitzlist"/>
        <w:rPr>
          <w:rFonts w:asciiTheme="minorHAnsi" w:hAnsiTheme="minorHAnsi" w:cstheme="minorHAnsi"/>
          <w:color w:val="000000"/>
        </w:rPr>
      </w:pPr>
    </w:p>
    <w:p w:rsidR="00C252FE" w:rsidRPr="006A3730" w:rsidRDefault="00C252FE" w:rsidP="00C252FE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hAnsiTheme="minorHAnsi" w:cstheme="minorHAnsi"/>
          <w:b/>
        </w:rPr>
        <w:t>INFORMUJEMY**</w:t>
      </w:r>
      <w:r w:rsidRPr="006A3730">
        <w:rPr>
          <w:rFonts w:asciiTheme="minorHAnsi" w:hAnsiTheme="minorHAnsi" w:cstheme="minorHAnsi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C252FE" w:rsidRPr="006A3730" w:rsidRDefault="00C252FE" w:rsidP="00C252FE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52FE" w:rsidRPr="006A3730" w:rsidRDefault="00C252FE" w:rsidP="00C252FE">
      <w:pPr>
        <w:widowControl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**dotyczy</w:t>
      </w:r>
      <w:r w:rsidRPr="006A3730">
        <w:rPr>
          <w:rFonts w:asciiTheme="minorHAnsi" w:hAnsiTheme="minorHAnsi" w:cstheme="minorHAnsi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:rsidR="00C252FE" w:rsidRPr="006A3730" w:rsidRDefault="00C252FE" w:rsidP="00C252FE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1.  </w:t>
      </w:r>
      <w:proofErr w:type="spellStart"/>
      <w:r w:rsidRPr="006A3730">
        <w:rPr>
          <w:rFonts w:asciiTheme="minorHAnsi" w:hAnsiTheme="minorHAnsi" w:cstheme="minorHAnsi"/>
          <w:sz w:val="22"/>
          <w:szCs w:val="22"/>
        </w:rPr>
        <w:t>wewnątrzwspólnotowego</w:t>
      </w:r>
      <w:proofErr w:type="spellEnd"/>
      <w:r w:rsidRPr="006A3730">
        <w:rPr>
          <w:rFonts w:asciiTheme="minorHAnsi" w:hAnsiTheme="minorHAnsi" w:cstheme="minorHAnsi"/>
          <w:sz w:val="22"/>
          <w:szCs w:val="22"/>
        </w:rPr>
        <w:t xml:space="preserve"> nabycia towarów, </w:t>
      </w:r>
    </w:p>
    <w:p w:rsidR="00C252FE" w:rsidRPr="006A3730" w:rsidRDefault="00C252FE" w:rsidP="00C252FE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2. mechanizmu odwróconego obciążenia, o którym mowa w art. 17 ust. 1 </w:t>
      </w:r>
      <w:proofErr w:type="spellStart"/>
      <w:r w:rsidRPr="006A3730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A3730">
        <w:rPr>
          <w:rFonts w:asciiTheme="minorHAnsi" w:hAnsiTheme="minorHAnsi" w:cstheme="minorHAnsi"/>
          <w:sz w:val="22"/>
          <w:szCs w:val="22"/>
        </w:rPr>
        <w:t xml:space="preserve"> 7 i 8 ustawy o podatku od towarów i usług, </w:t>
      </w:r>
    </w:p>
    <w:p w:rsidR="00C252FE" w:rsidRPr="006A3730" w:rsidRDefault="00C252FE" w:rsidP="00C252FE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:rsidR="00C252FE" w:rsidRPr="006A3730" w:rsidRDefault="00C252FE" w:rsidP="00C252FE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252FE" w:rsidRPr="006A3730" w:rsidRDefault="00C252FE" w:rsidP="00C252FE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252FE" w:rsidRPr="006A3730" w:rsidRDefault="00C252FE" w:rsidP="00C252FE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E-mail: ………………………………………………………..</w:t>
      </w:r>
    </w:p>
    <w:p w:rsidR="00C252FE" w:rsidRPr="006A3730" w:rsidRDefault="00C252FE" w:rsidP="00C252FE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br/>
        <w:t>………….........................................………….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Miejscowość / data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Wykonawca / pełnomocnik Wykonawcy</w:t>
      </w:r>
    </w:p>
    <w:p w:rsidR="00C30743" w:rsidRDefault="00C30743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0D1989" w:rsidRDefault="000D1989" w:rsidP="000D1989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0D1989" w:rsidRPr="00B11F1C" w:rsidRDefault="000D1989" w:rsidP="000D1989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0D1989" w:rsidRPr="00B11F1C" w:rsidRDefault="000D1989" w:rsidP="000D1989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0D1989" w:rsidRDefault="000D1989" w:rsidP="000D1989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0D1989" w:rsidRPr="00025EA6" w:rsidRDefault="000D1989" w:rsidP="00025EA6">
      <w:pPr>
        <w:pStyle w:val="Default"/>
        <w:rPr>
          <w:rFonts w:cs="Times New Roman"/>
          <w:i/>
          <w:color w:val="000000" w:themeColor="text1"/>
          <w:sz w:val="20"/>
          <w:szCs w:val="20"/>
          <w:u w:val="single"/>
        </w:rPr>
      </w:pPr>
      <w:r w:rsidRPr="007C2928">
        <w:rPr>
          <w:rFonts w:ascii="Calibri" w:hAnsi="Calibri" w:cs="Arial"/>
          <w:sz w:val="20"/>
          <w:szCs w:val="20"/>
        </w:rPr>
        <w:t>Na potrzeby postępowania o udzielenie zamówienia publicznego pn</w:t>
      </w:r>
      <w:r w:rsidR="008808C1">
        <w:rPr>
          <w:rFonts w:ascii="Calibri" w:hAnsi="Calibri" w:cs="Arial"/>
          <w:sz w:val="20"/>
          <w:szCs w:val="20"/>
        </w:rPr>
        <w:t xml:space="preserve"> </w:t>
      </w:r>
      <w:r w:rsidR="008808C1" w:rsidRPr="008808C1">
        <w:rPr>
          <w:rFonts w:asciiTheme="minorHAnsi" w:hAnsiTheme="minorHAnsi" w:cstheme="minorHAnsi"/>
          <w:sz w:val="20"/>
          <w:szCs w:val="20"/>
        </w:rPr>
        <w:t>„Budowa przydomowych biologicznych oczyszczalni ścieków na terenie gminy Gubin – etap III”</w:t>
      </w:r>
      <w:r w:rsidRPr="007C2928">
        <w:rPr>
          <w:rFonts w:ascii="Calibri" w:hAnsi="Calibri" w:cs="Cambria"/>
          <w:sz w:val="20"/>
          <w:szCs w:val="20"/>
        </w:rPr>
        <w:t>,</w:t>
      </w:r>
      <w:r w:rsidRPr="007C2928">
        <w:rPr>
          <w:rFonts w:ascii="Calibri" w:hAnsi="Calibri" w:cs="Arial"/>
          <w:sz w:val="20"/>
          <w:szCs w:val="20"/>
        </w:rPr>
        <w:t xml:space="preserve"> prowadzonego przez Gminę Gubin</w:t>
      </w:r>
      <w:r w:rsidRPr="007C2928">
        <w:rPr>
          <w:rFonts w:ascii="Calibri" w:hAnsi="Calibri" w:cs="Arial"/>
          <w:i/>
          <w:sz w:val="20"/>
          <w:szCs w:val="20"/>
        </w:rPr>
        <w:t xml:space="preserve">, </w:t>
      </w:r>
      <w:r w:rsidRPr="007C2928">
        <w:rPr>
          <w:rFonts w:ascii="Calibri" w:hAnsi="Calibri" w:cs="Arial"/>
          <w:sz w:val="20"/>
          <w:szCs w:val="20"/>
        </w:rPr>
        <w:t>oświadczam, co następuje:</w:t>
      </w:r>
    </w:p>
    <w:p w:rsidR="000D1989" w:rsidRDefault="000D1989" w:rsidP="000D1989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0D1989" w:rsidRDefault="000D1989" w:rsidP="000D1989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C014BE" w:rsidRPr="007C2928" w:rsidRDefault="00C014BE" w:rsidP="000D1989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0D1989" w:rsidRDefault="000D1989" w:rsidP="000D1989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C014BE" w:rsidRDefault="00C014BE" w:rsidP="000D1989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C014BE" w:rsidRDefault="00C014BE" w:rsidP="000D1989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C014BE" w:rsidRPr="00B11F1C" w:rsidRDefault="00C014BE" w:rsidP="000D1989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C014BE" w:rsidRPr="00B11F1C" w:rsidRDefault="00C014BE" w:rsidP="00C014BE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C014BE" w:rsidRPr="00B11F1C" w:rsidRDefault="00C014BE" w:rsidP="00C014BE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0D1989" w:rsidRDefault="000D1989" w:rsidP="000D1989">
      <w:pPr>
        <w:rPr>
          <w:rFonts w:ascii="Calibri" w:hAnsi="Calibri" w:cs="Cambria"/>
          <w:sz w:val="20"/>
          <w:szCs w:val="20"/>
        </w:rPr>
      </w:pPr>
    </w:p>
    <w:p w:rsidR="008808C1" w:rsidRDefault="008808C1" w:rsidP="000D1989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743F50" w:rsidRDefault="00743F50" w:rsidP="00743F50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 xml:space="preserve">wania na podstawie art. 24 ust 5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</w:t>
      </w:r>
      <w:r w:rsidRPr="00B11F1C">
        <w:rPr>
          <w:rFonts w:cs="Arial"/>
          <w:sz w:val="21"/>
          <w:szCs w:val="21"/>
        </w:rPr>
        <w:t xml:space="preserve">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743F50" w:rsidRDefault="00743F50" w:rsidP="00743F50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43F50" w:rsidRDefault="00743F50" w:rsidP="00743F50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43F50" w:rsidRPr="00B11F1C" w:rsidRDefault="00743F50" w:rsidP="00743F50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743F50" w:rsidRPr="00B11F1C" w:rsidRDefault="00743F50" w:rsidP="00743F50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43F50" w:rsidRPr="00B11F1C" w:rsidRDefault="00743F50" w:rsidP="00743F50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743F50" w:rsidRDefault="00743F50" w:rsidP="00743F50">
      <w:pPr>
        <w:rPr>
          <w:rFonts w:ascii="Calibri" w:hAnsi="Calibri" w:cs="Cambria"/>
          <w:sz w:val="20"/>
          <w:szCs w:val="20"/>
        </w:rPr>
      </w:pPr>
    </w:p>
    <w:p w:rsidR="008808C1" w:rsidRDefault="008808C1" w:rsidP="000D1989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8808C1" w:rsidRDefault="008808C1" w:rsidP="000D1989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0D1989" w:rsidRPr="00B11F1C" w:rsidRDefault="000D1989" w:rsidP="000D1989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0D1989" w:rsidRPr="00B11F1C" w:rsidRDefault="000D1989" w:rsidP="000D1989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0D1989" w:rsidRDefault="000D1989" w:rsidP="000D1989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0D1989" w:rsidRDefault="000D1989" w:rsidP="000D1989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0D1989" w:rsidRDefault="000D1989" w:rsidP="000D1989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 w:rsidR="008808C1">
        <w:rPr>
          <w:rFonts w:ascii="Calibri" w:hAnsi="Calibri" w:cs="Arial"/>
          <w:b/>
          <w:sz w:val="20"/>
          <w:szCs w:val="20"/>
        </w:rPr>
        <w:t>O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0D1989" w:rsidRPr="008C62C2" w:rsidRDefault="000D1989" w:rsidP="000D1989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0D1989" w:rsidRDefault="000D1989" w:rsidP="000D1989">
      <w:pPr>
        <w:rPr>
          <w:rFonts w:ascii="Calibri" w:hAnsi="Calibri" w:cs="Cambria"/>
          <w:sz w:val="20"/>
          <w:szCs w:val="20"/>
        </w:rPr>
      </w:pPr>
    </w:p>
    <w:p w:rsidR="000D1989" w:rsidRPr="008C62C2" w:rsidRDefault="000D1989" w:rsidP="000D1989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0D1989" w:rsidRPr="008C62C2" w:rsidRDefault="000D1989" w:rsidP="000D1989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0D1989" w:rsidRPr="008C62C2" w:rsidRDefault="000D1989" w:rsidP="000D1989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0D1989" w:rsidRPr="008C62C2" w:rsidRDefault="000D1989" w:rsidP="000D1989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i/>
          <w:sz w:val="20"/>
          <w:szCs w:val="20"/>
        </w:rPr>
        <w:lastRenderedPageBreak/>
        <w:t xml:space="preserve">             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0D1989" w:rsidRDefault="000D1989" w:rsidP="000D1989">
      <w:pPr>
        <w:jc w:val="both"/>
        <w:rPr>
          <w:rFonts w:ascii="Calibri" w:hAnsi="Calibri" w:cs="Arial"/>
          <w:b/>
          <w:sz w:val="20"/>
          <w:szCs w:val="20"/>
        </w:rPr>
      </w:pPr>
    </w:p>
    <w:p w:rsidR="008808C1" w:rsidRDefault="008808C1" w:rsidP="000D1989">
      <w:pPr>
        <w:rPr>
          <w:rFonts w:ascii="Calibri" w:hAnsi="Calibri" w:cs="Arial"/>
          <w:b/>
          <w:sz w:val="20"/>
          <w:szCs w:val="20"/>
        </w:rPr>
      </w:pPr>
    </w:p>
    <w:p w:rsidR="008808C1" w:rsidRDefault="008808C1" w:rsidP="000D1989">
      <w:pPr>
        <w:rPr>
          <w:rFonts w:ascii="Calibri" w:hAnsi="Calibri" w:cs="Arial"/>
          <w:b/>
          <w:sz w:val="20"/>
          <w:szCs w:val="20"/>
        </w:rPr>
      </w:pPr>
    </w:p>
    <w:p w:rsidR="008808C1" w:rsidRDefault="008808C1" w:rsidP="000D1989">
      <w:pPr>
        <w:rPr>
          <w:rFonts w:ascii="Calibri" w:hAnsi="Calibri" w:cs="Arial"/>
          <w:b/>
          <w:sz w:val="20"/>
          <w:szCs w:val="20"/>
        </w:rPr>
      </w:pPr>
    </w:p>
    <w:p w:rsidR="00D91A0D" w:rsidRDefault="00D91A0D" w:rsidP="000D1989">
      <w:pPr>
        <w:rPr>
          <w:rFonts w:ascii="Calibri" w:hAnsi="Calibri" w:cs="Arial"/>
          <w:b/>
          <w:sz w:val="20"/>
          <w:szCs w:val="20"/>
        </w:rPr>
      </w:pPr>
    </w:p>
    <w:p w:rsidR="00D91A0D" w:rsidRDefault="00D91A0D" w:rsidP="000D1989">
      <w:pPr>
        <w:rPr>
          <w:rFonts w:ascii="Calibri" w:hAnsi="Calibri" w:cs="Arial"/>
          <w:b/>
          <w:sz w:val="20"/>
          <w:szCs w:val="20"/>
        </w:rPr>
      </w:pPr>
    </w:p>
    <w:p w:rsidR="008808C1" w:rsidRDefault="008808C1" w:rsidP="000D1989">
      <w:pPr>
        <w:rPr>
          <w:rFonts w:ascii="Calibri" w:hAnsi="Calibri" w:cs="Arial"/>
          <w:b/>
          <w:sz w:val="20"/>
          <w:szCs w:val="20"/>
        </w:rPr>
      </w:pPr>
    </w:p>
    <w:p w:rsidR="000D1989" w:rsidRPr="007C2928" w:rsidRDefault="000D1989" w:rsidP="000D1989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0D1989" w:rsidRPr="00B11F1C" w:rsidRDefault="000D1989" w:rsidP="000D1989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0D1989" w:rsidRDefault="000D1989" w:rsidP="000D1989">
      <w:pPr>
        <w:rPr>
          <w:rFonts w:ascii="Calibri" w:hAnsi="Calibri" w:cs="Cambria"/>
          <w:sz w:val="20"/>
          <w:szCs w:val="20"/>
        </w:rPr>
      </w:pP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0D1989" w:rsidRPr="00B11F1C" w:rsidRDefault="000D1989" w:rsidP="000D1989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0D1989" w:rsidRPr="00B11F1C" w:rsidRDefault="000D1989" w:rsidP="000D1989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0D1989" w:rsidRPr="00B11F1C" w:rsidRDefault="000D1989" w:rsidP="000D1989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0D1989" w:rsidRPr="007C2928" w:rsidRDefault="000D1989" w:rsidP="000D1989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0D1989" w:rsidRPr="00B11F1C" w:rsidRDefault="000D1989" w:rsidP="000D1989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0D1989" w:rsidRPr="00B11F1C" w:rsidRDefault="000D1989" w:rsidP="000D1989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0D1989" w:rsidRDefault="000D1989" w:rsidP="000D1989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</w:t>
      </w:r>
    </w:p>
    <w:p w:rsidR="000D1989" w:rsidRPr="00B11F1C" w:rsidRDefault="000D1989" w:rsidP="000D1989">
      <w:pPr>
        <w:tabs>
          <w:tab w:val="left" w:pos="5954"/>
        </w:tabs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>(podpis)</w:t>
      </w: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C014BE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989" w:rsidRDefault="000D1989" w:rsidP="000D1989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0D1989" w:rsidRPr="00B11F1C" w:rsidRDefault="000D1989" w:rsidP="000D1989">
      <w:pPr>
        <w:pStyle w:val="Nagwek1"/>
        <w:ind w:left="864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0D1989" w:rsidRPr="00B11F1C" w:rsidRDefault="000D1989" w:rsidP="000D1989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SPELNIANIU WARUNKÓW UDZIAŁU W POSTĘPOWANIU</w:t>
      </w:r>
    </w:p>
    <w:p w:rsidR="000D1989" w:rsidRPr="00262D61" w:rsidRDefault="000D1989" w:rsidP="000D198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D1989" w:rsidRPr="00025EA6" w:rsidRDefault="000D1989" w:rsidP="00025EA6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="00025EA6" w:rsidRPr="00025E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5EA6" w:rsidRPr="00960F19">
        <w:rPr>
          <w:rFonts w:asciiTheme="minorHAnsi" w:hAnsiTheme="minorHAnsi" w:cstheme="minorHAnsi"/>
          <w:b/>
          <w:sz w:val="22"/>
          <w:szCs w:val="22"/>
        </w:rPr>
        <w:t>„Budowa przydomowych biologicznych oczyszczalni ścieków na terenie gminy Gubin – etap III”</w:t>
      </w:r>
      <w:r w:rsidRPr="00CC55D0">
        <w:rPr>
          <w:rFonts w:ascii="Calibri" w:hAnsi="Calibri" w:cs="Cambria"/>
          <w:sz w:val="22"/>
          <w:szCs w:val="22"/>
        </w:rPr>
        <w:t>,</w:t>
      </w:r>
      <w:r w:rsidRPr="00CC55D0">
        <w:rPr>
          <w:rFonts w:ascii="Calibri" w:hAnsi="Calibri" w:cs="Arial"/>
          <w:sz w:val="22"/>
          <w:szCs w:val="22"/>
        </w:rPr>
        <w:t xml:space="preserve"> 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0D1989" w:rsidRDefault="000D1989" w:rsidP="000D1989">
      <w:pPr>
        <w:jc w:val="both"/>
        <w:rPr>
          <w:rFonts w:ascii="Calibri" w:hAnsi="Calibri" w:cs="Arial"/>
          <w:sz w:val="22"/>
          <w:szCs w:val="22"/>
        </w:rPr>
      </w:pPr>
    </w:p>
    <w:p w:rsidR="000D1989" w:rsidRPr="009601CB" w:rsidRDefault="000D1989" w:rsidP="000D1989">
      <w:pPr>
        <w:jc w:val="both"/>
        <w:rPr>
          <w:rFonts w:ascii="Calibri" w:hAnsi="Calibri" w:cs="Arial"/>
          <w:sz w:val="22"/>
          <w:szCs w:val="22"/>
        </w:rPr>
      </w:pPr>
    </w:p>
    <w:p w:rsidR="000D1989" w:rsidRPr="009601CB" w:rsidRDefault="000D1989" w:rsidP="000D1989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</w:t>
      </w:r>
      <w:r w:rsidR="00025EA6">
        <w:rPr>
          <w:rFonts w:ascii="Calibri" w:hAnsi="Calibri" w:cs="Arial"/>
          <w:b/>
          <w:sz w:val="22"/>
          <w:szCs w:val="22"/>
        </w:rPr>
        <w:t xml:space="preserve">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0D1989" w:rsidRPr="00025C8D" w:rsidRDefault="000D1989" w:rsidP="000D19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0D1989" w:rsidRPr="00B11F1C" w:rsidRDefault="000D1989" w:rsidP="000D1989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0D1989" w:rsidRPr="00B11F1C" w:rsidRDefault="000D1989" w:rsidP="000D1989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0D1989" w:rsidRPr="004D7E48" w:rsidRDefault="000D1989" w:rsidP="000D19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0D1989" w:rsidRDefault="000D1989" w:rsidP="000D1989">
      <w:pPr>
        <w:jc w:val="both"/>
        <w:rPr>
          <w:rFonts w:ascii="Calibri" w:hAnsi="Calibri" w:cs="Arial"/>
          <w:b/>
          <w:sz w:val="20"/>
          <w:szCs w:val="20"/>
        </w:rPr>
      </w:pPr>
    </w:p>
    <w:p w:rsidR="000D1989" w:rsidRDefault="000D1989" w:rsidP="000D1989">
      <w:pPr>
        <w:jc w:val="both"/>
        <w:rPr>
          <w:rFonts w:ascii="Calibri" w:hAnsi="Calibri" w:cs="Arial"/>
          <w:b/>
          <w:sz w:val="20"/>
          <w:szCs w:val="20"/>
        </w:rPr>
      </w:pPr>
    </w:p>
    <w:p w:rsidR="000D1989" w:rsidRDefault="000D1989" w:rsidP="000D1989">
      <w:pPr>
        <w:rPr>
          <w:rFonts w:ascii="Calibri" w:hAnsi="Calibri" w:cs="Arial"/>
          <w:sz w:val="22"/>
          <w:szCs w:val="22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</w:t>
      </w:r>
      <w:r w:rsidR="00025EA6">
        <w:rPr>
          <w:rFonts w:ascii="Calibri" w:hAnsi="Calibri" w:cs="Arial"/>
          <w:b/>
          <w:sz w:val="22"/>
          <w:szCs w:val="22"/>
        </w:rPr>
        <w:t xml:space="preserve">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0D1989" w:rsidRPr="009601CB" w:rsidRDefault="000D1989" w:rsidP="000D1989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0D1989" w:rsidRDefault="000D1989" w:rsidP="000D19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D1989" w:rsidRDefault="000D1989" w:rsidP="000D19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0D1989" w:rsidRPr="00B11F1C" w:rsidRDefault="000D1989" w:rsidP="000D1989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0D1989" w:rsidRPr="00B11F1C" w:rsidRDefault="000D1989" w:rsidP="000D1989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0D1989" w:rsidRDefault="000D1989" w:rsidP="000D19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0D1989" w:rsidRDefault="000D1989" w:rsidP="000D19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1989" w:rsidRPr="00B11F1C" w:rsidRDefault="000D1989" w:rsidP="000D1989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0D1989" w:rsidRPr="00181E9C" w:rsidRDefault="000D1989" w:rsidP="000D1989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</w:p>
    <w:p w:rsidR="000D1989" w:rsidRPr="00B11F1C" w:rsidRDefault="000D1989" w:rsidP="000D1989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0D1989" w:rsidRPr="00B11F1C" w:rsidRDefault="000D1989" w:rsidP="000D1989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0D1989" w:rsidRPr="00025EA6" w:rsidRDefault="000D1989" w:rsidP="00025EA6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0D1989" w:rsidRPr="000D1989" w:rsidRDefault="000D1989" w:rsidP="000D1989"/>
    <w:p w:rsidR="000D1989" w:rsidRPr="00B11F1C" w:rsidRDefault="00025EA6" w:rsidP="000D1989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 xml:space="preserve"> </w:t>
      </w:r>
      <w:r w:rsidR="000D1989" w:rsidRPr="00025EA6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3 do SIWZ</w:t>
      </w:r>
    </w:p>
    <w:p w:rsidR="000D1989" w:rsidRPr="00B11F1C" w:rsidRDefault="00025EA6" w:rsidP="00025EA6">
      <w:pPr>
        <w:pStyle w:val="Nagwek1"/>
        <w:keepLines w:val="0"/>
        <w:widowControl/>
        <w:tabs>
          <w:tab w:val="num" w:pos="432"/>
          <w:tab w:val="num" w:pos="864"/>
        </w:tabs>
        <w:suppressAutoHyphens w:val="0"/>
        <w:spacing w:before="280" w:after="280" w:line="276" w:lineRule="auto"/>
        <w:ind w:left="864" w:hanging="432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                  </w:t>
      </w:r>
      <w:r w:rsidR="000D1989" w:rsidRPr="00B11F1C">
        <w:rPr>
          <w:rFonts w:ascii="Calibri" w:hAnsi="Calibri" w:cs="Cambria"/>
          <w:sz w:val="22"/>
          <w:szCs w:val="22"/>
        </w:rPr>
        <w:t>PEŁNOMOCNICTWO</w:t>
      </w:r>
    </w:p>
    <w:p w:rsidR="000D1989" w:rsidRPr="00B11F1C" w:rsidRDefault="000D1989" w:rsidP="000D1989">
      <w:pPr>
        <w:rPr>
          <w:rFonts w:ascii="Calibri" w:hAnsi="Calibri"/>
        </w:rPr>
      </w:pPr>
    </w:p>
    <w:p w:rsidR="000D1989" w:rsidRPr="00B11F1C" w:rsidRDefault="000D1989" w:rsidP="000D1989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0D1989" w:rsidRPr="00B11F1C" w:rsidRDefault="000D1989" w:rsidP="00025EA6">
      <w:pPr>
        <w:pStyle w:val="Tekstpodstawowy"/>
        <w:spacing w:after="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D1989" w:rsidRPr="00B11F1C" w:rsidRDefault="000D1989" w:rsidP="000D1989">
      <w:pPr>
        <w:spacing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025EA6" w:rsidRDefault="00025EA6" w:rsidP="000D1989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</w:p>
    <w:p w:rsidR="000D1989" w:rsidRPr="00B11F1C" w:rsidRDefault="000D1989" w:rsidP="000D1989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0D1989" w:rsidRPr="00025EA6" w:rsidRDefault="000D1989" w:rsidP="00025EA6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="00025EA6" w:rsidRPr="00025E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5EA6" w:rsidRPr="00960F19">
        <w:rPr>
          <w:rFonts w:asciiTheme="minorHAnsi" w:hAnsiTheme="minorHAnsi" w:cstheme="minorHAnsi"/>
          <w:b/>
          <w:sz w:val="22"/>
          <w:szCs w:val="22"/>
        </w:rPr>
        <w:t>„Budowa przydomowych biologicznych oczyszczalni ścieków na terenie gminy Gubin – etap III”</w:t>
      </w:r>
      <w:r w:rsidRPr="001519C6">
        <w:rPr>
          <w:rFonts w:ascii="Calibri" w:hAnsi="Calibri" w:cs="Cambria"/>
          <w:sz w:val="22"/>
          <w:szCs w:val="22"/>
        </w:rPr>
        <w:t>, do wysokości odpowiadającej cenie oferty,</w:t>
      </w:r>
    </w:p>
    <w:p w:rsidR="000D1989" w:rsidRPr="00EA176A" w:rsidRDefault="000D1989" w:rsidP="000D1989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0D1989" w:rsidRPr="00EA176A" w:rsidRDefault="000D1989" w:rsidP="000D1989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0D1989" w:rsidRPr="00EA176A" w:rsidRDefault="000D1989" w:rsidP="000D1989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D1989" w:rsidRPr="00EA176A" w:rsidRDefault="000D1989" w:rsidP="000D1989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0D1989" w:rsidRPr="00EA176A" w:rsidRDefault="000D1989" w:rsidP="000D1989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0D1989" w:rsidRPr="00EA176A" w:rsidRDefault="000D1989" w:rsidP="000D1989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0D1989" w:rsidRPr="00EA176A" w:rsidRDefault="000D1989" w:rsidP="000D1989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0D1989" w:rsidRPr="00EA176A" w:rsidRDefault="000D1989" w:rsidP="000D1989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0D1989" w:rsidRPr="00EA176A" w:rsidRDefault="000D1989" w:rsidP="000D1989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</w:t>
      </w:r>
    </w:p>
    <w:p w:rsidR="000D1989" w:rsidRPr="00EA176A" w:rsidRDefault="000D1989" w:rsidP="000D1989">
      <w:pPr>
        <w:spacing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0D1989" w:rsidRPr="00EA176A" w:rsidRDefault="000D1989" w:rsidP="000D1989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0D1989" w:rsidRDefault="000D1989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1B6A5D" w:rsidRPr="00181E9C" w:rsidRDefault="001B6A5D" w:rsidP="001B6A5D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1B6A5D" w:rsidRPr="00F31DB4" w:rsidRDefault="001B6A5D" w:rsidP="001B6A5D">
      <w:pPr>
        <w:jc w:val="center"/>
        <w:rPr>
          <w:rFonts w:ascii="Calibri" w:hAnsi="Calibri" w:cs="Cambria"/>
          <w:i/>
          <w:sz w:val="20"/>
          <w:szCs w:val="20"/>
        </w:rPr>
      </w:pPr>
    </w:p>
    <w:p w:rsidR="001B6A5D" w:rsidRPr="00F31DB4" w:rsidRDefault="001B6A5D" w:rsidP="001B6A5D">
      <w:pPr>
        <w:jc w:val="center"/>
        <w:rPr>
          <w:rFonts w:ascii="Calibri" w:hAnsi="Calibri" w:cs="Cambria"/>
          <w:i/>
          <w:sz w:val="20"/>
          <w:szCs w:val="20"/>
        </w:rPr>
      </w:pPr>
    </w:p>
    <w:p w:rsidR="001B6A5D" w:rsidRPr="00F31DB4" w:rsidRDefault="001B6A5D" w:rsidP="001B6A5D">
      <w:pPr>
        <w:jc w:val="center"/>
        <w:rPr>
          <w:rFonts w:ascii="Calibri" w:hAnsi="Calibri" w:cs="Cambria"/>
          <w:i/>
          <w:sz w:val="20"/>
          <w:szCs w:val="20"/>
        </w:rPr>
      </w:pPr>
    </w:p>
    <w:p w:rsidR="001B6A5D" w:rsidRPr="00F31DB4" w:rsidRDefault="001B6A5D" w:rsidP="001B6A5D">
      <w:pPr>
        <w:jc w:val="center"/>
        <w:rPr>
          <w:rFonts w:ascii="Calibri" w:hAnsi="Calibri" w:cs="Cambria"/>
          <w:i/>
          <w:sz w:val="20"/>
          <w:szCs w:val="20"/>
        </w:rPr>
      </w:pPr>
    </w:p>
    <w:p w:rsidR="001B6A5D" w:rsidRPr="00F31DB4" w:rsidRDefault="001B6A5D" w:rsidP="001B6A5D">
      <w:pPr>
        <w:jc w:val="center"/>
        <w:rPr>
          <w:rFonts w:ascii="Calibri" w:hAnsi="Calibri" w:cs="Cambria"/>
          <w:i/>
          <w:sz w:val="20"/>
          <w:szCs w:val="20"/>
        </w:rPr>
      </w:pPr>
    </w:p>
    <w:p w:rsidR="001B6A5D" w:rsidRPr="00F31DB4" w:rsidRDefault="001B6A5D" w:rsidP="001B6A5D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1B6A5D" w:rsidRPr="00F31DB4" w:rsidRDefault="001B6A5D" w:rsidP="001B6A5D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1B6A5D" w:rsidRPr="00F31DB4" w:rsidRDefault="001B6A5D" w:rsidP="001B6A5D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1B6A5D" w:rsidRPr="00F31DB4" w:rsidRDefault="001B6A5D" w:rsidP="001B6A5D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1B6A5D" w:rsidRPr="00F31DB4" w:rsidRDefault="001B6A5D" w:rsidP="001B6A5D">
      <w:pPr>
        <w:jc w:val="center"/>
        <w:rPr>
          <w:rFonts w:ascii="Calibri" w:hAnsi="Calibri" w:cs="Cambria"/>
          <w:sz w:val="20"/>
          <w:szCs w:val="20"/>
        </w:rPr>
      </w:pPr>
    </w:p>
    <w:p w:rsidR="001B6A5D" w:rsidRPr="00F31DB4" w:rsidRDefault="001B6A5D" w:rsidP="001B6A5D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(ni)..............................................................................................................................</w:t>
      </w:r>
    </w:p>
    <w:p w:rsidR="001B6A5D" w:rsidRPr="00F31DB4" w:rsidRDefault="001B6A5D" w:rsidP="001B6A5D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1B6A5D" w:rsidRPr="00F31DB4" w:rsidRDefault="001B6A5D" w:rsidP="001B6A5D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..........................</w:t>
      </w:r>
    </w:p>
    <w:p w:rsidR="001B6A5D" w:rsidRPr="00F31DB4" w:rsidRDefault="001B6A5D" w:rsidP="001B6A5D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1B6A5D" w:rsidRPr="00F31DB4" w:rsidRDefault="001B6A5D" w:rsidP="001B6A5D">
      <w:pPr>
        <w:jc w:val="center"/>
        <w:rPr>
          <w:rFonts w:ascii="Calibri" w:hAnsi="Calibri" w:cs="Cambria"/>
          <w:sz w:val="20"/>
          <w:szCs w:val="20"/>
        </w:rPr>
      </w:pPr>
    </w:p>
    <w:p w:rsidR="001B6A5D" w:rsidRPr="00F31DB4" w:rsidRDefault="001B6A5D" w:rsidP="001B6A5D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</w:t>
      </w:r>
    </w:p>
    <w:p w:rsidR="001B6A5D" w:rsidRPr="00F31DB4" w:rsidRDefault="001B6A5D" w:rsidP="001B6A5D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1B6A5D" w:rsidRPr="00F31DB4" w:rsidRDefault="001B6A5D" w:rsidP="001B6A5D">
      <w:pPr>
        <w:rPr>
          <w:rFonts w:ascii="Calibri" w:hAnsi="Calibri" w:cs="Cambria"/>
          <w:sz w:val="20"/>
          <w:szCs w:val="20"/>
        </w:rPr>
      </w:pPr>
    </w:p>
    <w:p w:rsidR="001B6A5D" w:rsidRPr="00F31DB4" w:rsidRDefault="001B6A5D" w:rsidP="001B6A5D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1B6A5D" w:rsidRPr="00F31DB4" w:rsidRDefault="001B6A5D" w:rsidP="001B6A5D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1B6A5D" w:rsidRPr="00096514" w:rsidRDefault="001B6A5D" w:rsidP="001B6A5D">
      <w:pPr>
        <w:jc w:val="center"/>
        <w:rPr>
          <w:rFonts w:ascii="Calibri" w:hAnsi="Calibri" w:cs="Cambria"/>
          <w:b/>
          <w:sz w:val="20"/>
          <w:szCs w:val="20"/>
        </w:rPr>
      </w:pPr>
    </w:p>
    <w:p w:rsidR="001B6A5D" w:rsidRPr="00F31DB4" w:rsidRDefault="001B6A5D" w:rsidP="001B6A5D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1B6A5D" w:rsidRPr="00F31DB4" w:rsidRDefault="001B6A5D" w:rsidP="001B6A5D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1B6A5D" w:rsidRPr="00F31DB4" w:rsidTr="00BE688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6A5D" w:rsidRPr="00F31DB4" w:rsidRDefault="001B6A5D" w:rsidP="00BE688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6A5D" w:rsidRPr="00F31DB4" w:rsidRDefault="001B6A5D" w:rsidP="00BE688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A5D" w:rsidRPr="00F31DB4" w:rsidRDefault="001B6A5D" w:rsidP="00BE688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A5D" w:rsidRPr="00F31DB4" w:rsidRDefault="001B6A5D" w:rsidP="00BE688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6A5D" w:rsidRDefault="001B6A5D" w:rsidP="00BE688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1B6A5D" w:rsidRPr="00F31DB4" w:rsidRDefault="001B6A5D" w:rsidP="00BE688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1B6A5D" w:rsidRPr="00F31DB4" w:rsidTr="00BE688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A5D" w:rsidRPr="00F31DB4" w:rsidRDefault="001B6A5D" w:rsidP="00BE688C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A5D" w:rsidRPr="00F31DB4" w:rsidRDefault="001B6A5D" w:rsidP="00BE688C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6A5D" w:rsidRPr="00F31DB4" w:rsidRDefault="001B6A5D" w:rsidP="00BE688C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A5D" w:rsidRPr="00F31DB4" w:rsidRDefault="001B6A5D" w:rsidP="00BE688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A5D" w:rsidRPr="00F31DB4" w:rsidRDefault="001B6A5D" w:rsidP="00BE688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6A5D" w:rsidRPr="00F31DB4" w:rsidRDefault="001B6A5D" w:rsidP="00BE688C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1B6A5D" w:rsidRPr="00F31DB4" w:rsidTr="00BE688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A5D" w:rsidRPr="00F31DB4" w:rsidRDefault="001B6A5D" w:rsidP="00BE688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1B6A5D" w:rsidRPr="00F31DB4" w:rsidRDefault="001B6A5D" w:rsidP="00BE688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A5D" w:rsidRPr="00F31DB4" w:rsidRDefault="001B6A5D" w:rsidP="00BE688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5D" w:rsidRPr="00F31DB4" w:rsidRDefault="001B6A5D" w:rsidP="00BE688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1B6A5D" w:rsidRPr="00F31DB4" w:rsidRDefault="001B6A5D" w:rsidP="00BE688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5D" w:rsidRPr="00F31DB4" w:rsidRDefault="001B6A5D" w:rsidP="00BE688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5D" w:rsidRPr="00F31DB4" w:rsidRDefault="001B6A5D" w:rsidP="00BE688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1B6A5D" w:rsidRPr="00F31DB4" w:rsidRDefault="001B6A5D" w:rsidP="001B6A5D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1B6A5D" w:rsidRPr="00F31DB4" w:rsidRDefault="001B6A5D" w:rsidP="001B6A5D">
      <w:pPr>
        <w:jc w:val="both"/>
        <w:rPr>
          <w:rFonts w:ascii="Calibri" w:hAnsi="Calibri" w:cs="Cambria"/>
          <w:sz w:val="20"/>
          <w:szCs w:val="20"/>
        </w:rPr>
      </w:pPr>
    </w:p>
    <w:p w:rsidR="001B6A5D" w:rsidRPr="00F31DB4" w:rsidRDefault="001B6A5D" w:rsidP="001B6A5D">
      <w:pPr>
        <w:jc w:val="both"/>
        <w:rPr>
          <w:rFonts w:ascii="Calibri" w:hAnsi="Calibri" w:cs="Cambria"/>
          <w:sz w:val="20"/>
          <w:szCs w:val="20"/>
        </w:rPr>
      </w:pPr>
    </w:p>
    <w:p w:rsidR="001B6A5D" w:rsidRPr="00506DC3" w:rsidRDefault="001B6A5D" w:rsidP="001B6A5D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1B6A5D" w:rsidRDefault="001B6A5D" w:rsidP="001B6A5D">
      <w:pPr>
        <w:jc w:val="both"/>
        <w:rPr>
          <w:rFonts w:ascii="Calibri" w:hAnsi="Calibri"/>
        </w:rPr>
      </w:pPr>
    </w:p>
    <w:p w:rsidR="00AD39B1" w:rsidRPr="00181E9C" w:rsidRDefault="00AD39B1" w:rsidP="00AD39B1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 w:rsidR="006F1CB7">
        <w:rPr>
          <w:rFonts w:ascii="Calibri" w:hAnsi="Calibri" w:cs="Cambria"/>
          <w:sz w:val="22"/>
          <w:szCs w:val="22"/>
          <w:highlight w:val="yellow"/>
        </w:rPr>
        <w:t>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AD39B1" w:rsidRPr="00F31DB4" w:rsidRDefault="00AD39B1" w:rsidP="00AD39B1">
      <w:pPr>
        <w:rPr>
          <w:rFonts w:ascii="Calibri" w:hAnsi="Calibri" w:cs="Cambria"/>
          <w:i/>
          <w:sz w:val="20"/>
          <w:szCs w:val="20"/>
        </w:rPr>
      </w:pPr>
    </w:p>
    <w:p w:rsidR="00AD39B1" w:rsidRPr="00F31DB4" w:rsidRDefault="00AD39B1" w:rsidP="00AD39B1">
      <w:pPr>
        <w:jc w:val="center"/>
        <w:rPr>
          <w:rFonts w:ascii="Calibri" w:hAnsi="Calibri" w:cs="Cambria"/>
          <w:i/>
          <w:sz w:val="20"/>
          <w:szCs w:val="20"/>
        </w:rPr>
      </w:pPr>
    </w:p>
    <w:p w:rsidR="00AD39B1" w:rsidRPr="00F31DB4" w:rsidRDefault="00AD39B1" w:rsidP="00AD39B1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AD39B1" w:rsidRPr="00F31DB4" w:rsidRDefault="00AD39B1" w:rsidP="00AD39B1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AD39B1" w:rsidRPr="00F31DB4" w:rsidRDefault="00AD39B1" w:rsidP="00AD39B1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AD39B1" w:rsidRPr="00F31DB4" w:rsidRDefault="00AD39B1" w:rsidP="00AD39B1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AD39B1" w:rsidRPr="00F31DB4" w:rsidRDefault="00AD39B1" w:rsidP="00AD39B1">
      <w:pPr>
        <w:jc w:val="center"/>
        <w:rPr>
          <w:rFonts w:ascii="Calibri" w:hAnsi="Calibri" w:cs="Cambria"/>
          <w:sz w:val="20"/>
          <w:szCs w:val="20"/>
        </w:rPr>
      </w:pPr>
    </w:p>
    <w:p w:rsidR="00AD39B1" w:rsidRPr="00F31DB4" w:rsidRDefault="00AD39B1" w:rsidP="00AD39B1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</w:t>
      </w:r>
      <w:r w:rsidR="006F1CB7">
        <w:rPr>
          <w:rFonts w:ascii="Calibri" w:hAnsi="Calibri" w:cs="Cambria"/>
          <w:sz w:val="20"/>
          <w:szCs w:val="20"/>
        </w:rPr>
        <w:t>.....</w:t>
      </w:r>
    </w:p>
    <w:p w:rsidR="00AD39B1" w:rsidRPr="00F31DB4" w:rsidRDefault="00AD39B1" w:rsidP="00AD39B1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AD39B1" w:rsidRPr="00F31DB4" w:rsidRDefault="00AD39B1" w:rsidP="00AD39B1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6F1CB7">
        <w:rPr>
          <w:rFonts w:ascii="Calibri" w:hAnsi="Calibri" w:cs="Cambria"/>
          <w:sz w:val="20"/>
          <w:szCs w:val="20"/>
        </w:rPr>
        <w:t>..............</w:t>
      </w:r>
    </w:p>
    <w:p w:rsidR="00AD39B1" w:rsidRPr="00F31DB4" w:rsidRDefault="00AD39B1" w:rsidP="00AD39B1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AD39B1" w:rsidRPr="00F31DB4" w:rsidRDefault="00AD39B1" w:rsidP="00AD39B1">
      <w:pPr>
        <w:jc w:val="center"/>
        <w:rPr>
          <w:rFonts w:ascii="Calibri" w:hAnsi="Calibri" w:cs="Cambria"/>
          <w:sz w:val="20"/>
          <w:szCs w:val="20"/>
        </w:rPr>
      </w:pPr>
    </w:p>
    <w:p w:rsidR="00AD39B1" w:rsidRPr="00F31DB4" w:rsidRDefault="00AD39B1" w:rsidP="00AD39B1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6F1CB7">
        <w:rPr>
          <w:rFonts w:ascii="Calibri" w:hAnsi="Calibri" w:cs="Cambria"/>
          <w:sz w:val="20"/>
          <w:szCs w:val="20"/>
        </w:rPr>
        <w:t>.....</w:t>
      </w:r>
    </w:p>
    <w:p w:rsidR="00AD39B1" w:rsidRPr="00F31DB4" w:rsidRDefault="00AD39B1" w:rsidP="00AD39B1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AD39B1" w:rsidRPr="00F31DB4" w:rsidRDefault="00AD39B1" w:rsidP="00AD39B1">
      <w:pPr>
        <w:rPr>
          <w:rFonts w:ascii="Calibri" w:hAnsi="Calibri" w:cs="Cambria"/>
          <w:sz w:val="20"/>
          <w:szCs w:val="20"/>
        </w:rPr>
      </w:pPr>
    </w:p>
    <w:p w:rsidR="00AD39B1" w:rsidRPr="00F31DB4" w:rsidRDefault="00AD39B1" w:rsidP="00AD39B1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AD39B1" w:rsidRPr="00F31DB4" w:rsidRDefault="00AD39B1" w:rsidP="00AD39B1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AD39B1" w:rsidRPr="00960F19" w:rsidRDefault="00AD39B1" w:rsidP="00AD39B1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960F19">
        <w:rPr>
          <w:rFonts w:asciiTheme="minorHAnsi" w:hAnsiTheme="minorHAnsi" w:cstheme="minorHAnsi"/>
          <w:b/>
          <w:sz w:val="22"/>
          <w:szCs w:val="22"/>
        </w:rPr>
        <w:t>„Budowa przydomowych biologicznych oczyszczalni ścieków na terenie gminy Gubin – etap III”</w:t>
      </w:r>
    </w:p>
    <w:p w:rsidR="00AD39B1" w:rsidRPr="00096514" w:rsidRDefault="00AD39B1" w:rsidP="00AD39B1">
      <w:pPr>
        <w:jc w:val="center"/>
        <w:rPr>
          <w:rFonts w:ascii="Calibri" w:hAnsi="Calibri" w:cs="Cambria"/>
          <w:b/>
          <w:sz w:val="20"/>
          <w:szCs w:val="20"/>
        </w:rPr>
      </w:pPr>
    </w:p>
    <w:p w:rsidR="00AD39B1" w:rsidRDefault="00AD39B1" w:rsidP="00AD39B1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AD39B1" w:rsidRDefault="00AD39B1" w:rsidP="00AD39B1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AD39B1" w:rsidRPr="00F31DB4" w:rsidRDefault="00AD39B1" w:rsidP="00AD39B1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692"/>
        <w:gridCol w:w="3900"/>
        <w:gridCol w:w="1733"/>
      </w:tblGrid>
      <w:tr w:rsidR="00AD39B1" w:rsidTr="00BE688C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B1" w:rsidRDefault="00AD39B1" w:rsidP="00BE688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B1" w:rsidRDefault="00AD39B1" w:rsidP="00BE688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B1" w:rsidRDefault="00AD39B1" w:rsidP="00BE688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AD39B1" w:rsidRDefault="00AD39B1" w:rsidP="00BE688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B1" w:rsidRDefault="00AD39B1" w:rsidP="00BE688C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5)</w:t>
            </w:r>
          </w:p>
        </w:tc>
      </w:tr>
      <w:tr w:rsidR="00AD39B1" w:rsidTr="00BE688C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9B1" w:rsidRDefault="00AD39B1" w:rsidP="00BE688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9B1" w:rsidRDefault="00AD39B1" w:rsidP="00BE688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AD39B1" w:rsidRDefault="00AD39B1" w:rsidP="00BE688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AD39B1" w:rsidRDefault="00AD39B1" w:rsidP="00BE688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9B1" w:rsidRDefault="00AD39B1" w:rsidP="00BE688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9B1" w:rsidRDefault="00AD39B1" w:rsidP="00BE688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AD39B1" w:rsidRDefault="00AD39B1" w:rsidP="00AD39B1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AD39B1" w:rsidRDefault="00AD39B1" w:rsidP="00AD39B1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AD39B1" w:rsidRDefault="00AD39B1" w:rsidP="00AD39B1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AD39B1" w:rsidRDefault="00AD39B1" w:rsidP="00AD39B1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AD39B1" w:rsidRDefault="00AD39B1" w:rsidP="00AD39B1">
      <w:pPr>
        <w:spacing w:line="100" w:lineRule="atLeast"/>
        <w:rPr>
          <w:rFonts w:ascii="Arial" w:eastAsia="Times New Roman" w:hAnsi="Arial" w:cs="Arial"/>
          <w:sz w:val="20"/>
        </w:rPr>
      </w:pPr>
    </w:p>
    <w:p w:rsidR="00AD39B1" w:rsidRDefault="00AD39B1" w:rsidP="00AD39B1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AD39B1" w:rsidRDefault="00AD39B1" w:rsidP="00AD39B1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AD39B1" w:rsidRDefault="006F1CB7" w:rsidP="00AD39B1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 w:rsidR="00AD39B1"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B6A5D" w:rsidRDefault="001B6A5D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Pr="00181E9C" w:rsidRDefault="006F1CB7" w:rsidP="006F1CB7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6F1CB7" w:rsidRPr="00F31DB4" w:rsidRDefault="006F1CB7" w:rsidP="006F1CB7">
      <w:pPr>
        <w:rPr>
          <w:rFonts w:ascii="Calibri" w:hAnsi="Calibri" w:cs="Cambria"/>
          <w:i/>
          <w:sz w:val="20"/>
          <w:szCs w:val="20"/>
        </w:rPr>
      </w:pPr>
    </w:p>
    <w:p w:rsidR="006F1CB7" w:rsidRPr="00F31DB4" w:rsidRDefault="006F1CB7" w:rsidP="006F1CB7">
      <w:pPr>
        <w:jc w:val="center"/>
        <w:rPr>
          <w:rFonts w:ascii="Calibri" w:hAnsi="Calibri" w:cs="Cambria"/>
          <w:i/>
          <w:sz w:val="20"/>
          <w:szCs w:val="20"/>
        </w:rPr>
      </w:pPr>
    </w:p>
    <w:p w:rsidR="006F1CB7" w:rsidRDefault="006F1CB7" w:rsidP="006F1CB7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Przystępując do postępowania w sprawie udzielenia zamówienia publicznego pn. </w:t>
      </w:r>
      <w:r>
        <w:rPr>
          <w:rFonts w:ascii="Arial" w:eastAsia="Times New Roman" w:hAnsi="Arial" w:cs="Arial"/>
          <w:b/>
          <w:sz w:val="20"/>
        </w:rPr>
        <w:t>„Budowa przydomowych biologicznych oczyszczalni ścieków na terenie gminy Gubin – etap III”.</w:t>
      </w:r>
      <w:r>
        <w:rPr>
          <w:rFonts w:ascii="Arial" w:eastAsia="Times New Roman" w:hAnsi="Arial" w:cs="Arial"/>
          <w:sz w:val="20"/>
        </w:rPr>
        <w:t xml:space="preserve"> </w:t>
      </w:r>
    </w:p>
    <w:p w:rsidR="006F1CB7" w:rsidRDefault="006F1CB7" w:rsidP="006F1CB7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 (imię nazwisko) ……………………………………………………………………………………............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F1CB7" w:rsidRDefault="006F1CB7" w:rsidP="006F1CB7">
      <w:pPr>
        <w:spacing w:line="360" w:lineRule="auto"/>
        <w:jc w:val="both"/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nas:</w:t>
      </w:r>
    </w:p>
    <w:p w:rsidR="006F1CB7" w:rsidRDefault="00621F37" w:rsidP="006F1CB7">
      <w:pPr>
        <w:spacing w:line="360" w:lineRule="auto"/>
        <w:ind w:left="567" w:hanging="567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CB7">
        <w:instrText xml:space="preserve"> FORMCHECKBOX </w:instrText>
      </w:r>
      <w:r>
        <w:fldChar w:fldCharType="separate"/>
      </w:r>
      <w:r>
        <w:fldChar w:fldCharType="end"/>
      </w:r>
      <w:r w:rsidR="006F1CB7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6F1CB7">
        <w:rPr>
          <w:rFonts w:ascii="Arial" w:eastAsia="Times New Roman" w:hAnsi="Arial" w:cs="Arial"/>
          <w:b/>
          <w:sz w:val="20"/>
          <w:szCs w:val="18"/>
        </w:rPr>
        <w:tab/>
      </w:r>
      <w:r w:rsidR="006F1CB7">
        <w:rPr>
          <w:rFonts w:ascii="Arial" w:eastAsia="Times New Roman" w:hAnsi="Arial" w:cs="Arial"/>
          <w:b/>
          <w:sz w:val="20"/>
        </w:rPr>
        <w:t>nie wydano</w:t>
      </w:r>
      <w:r w:rsidR="006F1CB7">
        <w:rPr>
          <w:rFonts w:ascii="Arial" w:eastAsia="Times New Roman" w:hAnsi="Arial" w:cs="Arial"/>
          <w:sz w:val="20"/>
        </w:rPr>
        <w:t xml:space="preserve"> prawomocnego wyroku sądu lub ostatecznej decyzji administracyjnej o zaleganiu </w:t>
      </w:r>
      <w:r w:rsidR="006F1CB7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zdrowotne, albo </w:t>
      </w:r>
    </w:p>
    <w:p w:rsidR="006F1CB7" w:rsidRDefault="00621F37" w:rsidP="006F1CB7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CB7">
        <w:instrText xml:space="preserve"> FORMCHECKBOX </w:instrText>
      </w:r>
      <w:r>
        <w:fldChar w:fldCharType="separate"/>
      </w:r>
      <w:r>
        <w:fldChar w:fldCharType="end"/>
      </w:r>
      <w:r w:rsidR="006F1CB7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6F1CB7">
        <w:rPr>
          <w:rFonts w:ascii="Arial" w:eastAsia="Times New Roman" w:hAnsi="Arial" w:cs="Arial"/>
          <w:b/>
          <w:sz w:val="20"/>
          <w:szCs w:val="18"/>
        </w:rPr>
        <w:tab/>
      </w:r>
      <w:r w:rsidR="006F1CB7">
        <w:rPr>
          <w:rFonts w:ascii="Arial" w:eastAsia="Times New Roman" w:hAnsi="Arial" w:cs="Arial"/>
          <w:b/>
          <w:sz w:val="20"/>
        </w:rPr>
        <w:t>wydano</w:t>
      </w:r>
      <w:r w:rsidR="006F1CB7">
        <w:rPr>
          <w:rFonts w:ascii="Arial" w:eastAsia="Times New Roman" w:hAnsi="Arial" w:cs="Arial"/>
          <w:sz w:val="20"/>
        </w:rPr>
        <w:t xml:space="preserve"> prawomocny wyrok sądu lub ostateczną decyzję administracyjną o zaleganiu </w:t>
      </w:r>
      <w:r w:rsidR="006F1CB7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zdrowotne. W celu wykazania braku podstaw do wykluczenia na podstawie art. 24 ust. 1 </w:t>
      </w:r>
      <w:proofErr w:type="spellStart"/>
      <w:r w:rsidR="006F1CB7">
        <w:rPr>
          <w:rFonts w:ascii="Arial" w:eastAsia="Times New Roman" w:hAnsi="Arial" w:cs="Arial"/>
          <w:sz w:val="20"/>
        </w:rPr>
        <w:t>pkt</w:t>
      </w:r>
      <w:proofErr w:type="spellEnd"/>
      <w:r w:rsidR="006F1CB7">
        <w:rPr>
          <w:rFonts w:ascii="Arial" w:eastAsia="Times New Roman" w:hAnsi="Arial" w:cs="Arial"/>
          <w:sz w:val="20"/>
        </w:rPr>
        <w:t xml:space="preserve"> 15) ustawy </w:t>
      </w:r>
      <w:proofErr w:type="spellStart"/>
      <w:r w:rsidR="006F1CB7">
        <w:rPr>
          <w:rFonts w:ascii="Arial" w:eastAsia="Times New Roman" w:hAnsi="Arial" w:cs="Arial"/>
          <w:sz w:val="20"/>
        </w:rPr>
        <w:t>pzp</w:t>
      </w:r>
      <w:proofErr w:type="spellEnd"/>
      <w:r w:rsidR="006F1CB7">
        <w:rPr>
          <w:rFonts w:ascii="Arial" w:eastAsia="Times New Roman" w:hAnsi="Arial" w:cs="Arial"/>
          <w:sz w:val="20"/>
        </w:rPr>
        <w:t xml:space="preserve"> przedstawiamy </w:t>
      </w:r>
      <w:r w:rsidR="006F1CB7">
        <w:rPr>
          <w:rFonts w:ascii="Arial" w:eastAsia="Times New Roman" w:hAnsi="Arial" w:cs="Arial"/>
          <w:sz w:val="20"/>
          <w:u w:val="single"/>
        </w:rPr>
        <w:t>w załączeniu dokumenty</w:t>
      </w:r>
      <w:r w:rsidR="006F1CB7">
        <w:rPr>
          <w:rFonts w:ascii="Arial" w:eastAsia="Times New Roman" w:hAnsi="Arial" w:cs="Arial"/>
          <w:sz w:val="20"/>
        </w:rPr>
        <w:t xml:space="preserve"> potwierdzające dokonanie płatności ww. należności wraz z ewentualnymi odsetkami lub grzywnami lub zawarcie wiążącego porozumienia </w:t>
      </w:r>
      <w:r w:rsidR="006F1CB7">
        <w:rPr>
          <w:rFonts w:ascii="Arial" w:eastAsia="Times New Roman" w:hAnsi="Arial" w:cs="Arial"/>
          <w:sz w:val="20"/>
        </w:rPr>
        <w:br/>
        <w:t>w sprawie spłat tych należności.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6F1CB7" w:rsidRDefault="006F1CB7" w:rsidP="006F1CB7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6F1CB7" w:rsidRDefault="006F1CB7" w:rsidP="006F1CB7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6F1CB7" w:rsidRDefault="006F1CB7" w:rsidP="006F1CB7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6F1CB7" w:rsidRDefault="006F1CB7" w:rsidP="006F1CB7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>
      <w:pPr>
        <w:rPr>
          <w:rFonts w:asciiTheme="minorHAnsi" w:hAnsiTheme="minorHAnsi" w:cstheme="minorHAnsi"/>
          <w:sz w:val="22"/>
          <w:szCs w:val="22"/>
        </w:rPr>
      </w:pPr>
    </w:p>
    <w:p w:rsidR="006F1CB7" w:rsidRDefault="006F1CB7" w:rsidP="006F1CB7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6F1CB7" w:rsidRPr="00181E9C" w:rsidRDefault="006F1CB7" w:rsidP="006F1CB7">
      <w:pPr>
        <w:jc w:val="center"/>
        <w:rPr>
          <w:rFonts w:ascii="Calibri" w:hAnsi="Calibri" w:cs="Cambria"/>
          <w:sz w:val="22"/>
          <w:szCs w:val="22"/>
        </w:rPr>
      </w:pPr>
    </w:p>
    <w:p w:rsidR="006F1CB7" w:rsidRDefault="006F1CB7" w:rsidP="006F1CB7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Przystępując do postępowania w sprawie udzielenia zamówienia publicznego pn. </w:t>
      </w:r>
      <w:r>
        <w:rPr>
          <w:rFonts w:ascii="Arial" w:eastAsia="Times New Roman" w:hAnsi="Arial" w:cs="Arial"/>
          <w:b/>
          <w:sz w:val="20"/>
        </w:rPr>
        <w:t>„Budowa przydomowych biologicznych oczyszczalni ścieków na terenie gminy Gubin – etap III”.</w:t>
      </w:r>
      <w:r>
        <w:rPr>
          <w:rFonts w:ascii="Arial" w:eastAsia="Times New Roman" w:hAnsi="Arial" w:cs="Arial"/>
          <w:sz w:val="20"/>
        </w:rPr>
        <w:t xml:space="preserve"> 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 (imię nazwisko) ………………………..........................................................................................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reprezentując firmę (nazwa firmy).............................................................................................................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 nie orzeczono  tytułem środka zapobiegawczego zakazu ubiegania się o zamówienie publiczne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6F1CB7" w:rsidRDefault="006F1CB7" w:rsidP="006F1CB7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6F1CB7" w:rsidRDefault="006F1CB7" w:rsidP="006F1CB7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6F1CB7" w:rsidRDefault="006F1CB7" w:rsidP="006F1CB7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6F1CB7" w:rsidRDefault="006F1CB7" w:rsidP="006F1CB7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6F1CB7" w:rsidRPr="006A3730" w:rsidRDefault="006F1CB7">
      <w:pPr>
        <w:rPr>
          <w:rFonts w:asciiTheme="minorHAnsi" w:hAnsiTheme="minorHAnsi" w:cstheme="minorHAnsi"/>
          <w:sz w:val="22"/>
          <w:szCs w:val="22"/>
        </w:rPr>
      </w:pPr>
    </w:p>
    <w:sectPr w:rsidR="006F1CB7" w:rsidRPr="006A3730" w:rsidSect="00C30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D1" w:rsidRDefault="003A71D1" w:rsidP="00C252FE">
      <w:r>
        <w:separator/>
      </w:r>
    </w:p>
  </w:endnote>
  <w:endnote w:type="continuationSeparator" w:id="0">
    <w:p w:rsidR="003A71D1" w:rsidRDefault="003A71D1" w:rsidP="00C2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D1" w:rsidRDefault="003A71D1" w:rsidP="00C252FE">
      <w:r>
        <w:separator/>
      </w:r>
    </w:p>
  </w:footnote>
  <w:footnote w:type="continuationSeparator" w:id="0">
    <w:p w:rsidR="003A71D1" w:rsidRDefault="003A71D1" w:rsidP="00C2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FE" w:rsidRPr="00E1544D" w:rsidRDefault="00C252FE" w:rsidP="00C252FE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-81280</wp:posOffset>
          </wp:positionV>
          <wp:extent cx="445770" cy="512445"/>
          <wp:effectExtent l="19050" t="0" r="0" b="0"/>
          <wp:wrapNone/>
          <wp:docPr id="2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C252FE" w:rsidRPr="00767B32" w:rsidRDefault="00C252FE" w:rsidP="00C252FE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>
      <w:rPr>
        <w:rFonts w:asciiTheme="minorHAnsi" w:hAnsiTheme="minorHAnsi" w:cstheme="minorHAnsi"/>
        <w:sz w:val="18"/>
        <w:szCs w:val="18"/>
      </w:rPr>
      <w:t>.5.2020.DK</w:t>
    </w:r>
    <w:r w:rsidRPr="00E1544D">
      <w:rPr>
        <w:rFonts w:asciiTheme="minorHAnsi" w:hAnsiTheme="minorHAnsi" w:cstheme="minorHAnsi"/>
        <w:sz w:val="18"/>
        <w:szCs w:val="18"/>
      </w:rPr>
      <w:br/>
    </w:r>
    <w:r>
      <w:rPr>
        <w:rFonts w:asciiTheme="minorHAnsi" w:hAnsiTheme="minorHAnsi" w:cstheme="minorHAnsi"/>
        <w:sz w:val="16"/>
        <w:szCs w:val="16"/>
      </w:rPr>
      <w:t>„</w:t>
    </w:r>
    <w:r w:rsidRPr="00767B32">
      <w:rPr>
        <w:rFonts w:asciiTheme="minorHAnsi" w:hAnsiTheme="minorHAnsi" w:cstheme="minorHAnsi"/>
        <w:sz w:val="16"/>
        <w:szCs w:val="16"/>
      </w:rPr>
      <w:t>Budowa przydomowych biologicznych oczyszczalni ścieków na terenie gminy Gubin – etap III”</w:t>
    </w:r>
  </w:p>
  <w:p w:rsidR="00C252FE" w:rsidRPr="00CA6125" w:rsidRDefault="00C252FE" w:rsidP="00C252FE">
    <w:pPr>
      <w:pStyle w:val="Default"/>
      <w:jc w:val="center"/>
      <w:rPr>
        <w:rFonts w:asciiTheme="minorHAnsi" w:hAnsiTheme="minorHAnsi" w:cstheme="minorHAnsi"/>
        <w:sz w:val="18"/>
        <w:szCs w:val="18"/>
      </w:rPr>
    </w:pPr>
  </w:p>
  <w:p w:rsidR="00C252FE" w:rsidRDefault="00C252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00000011"/>
    <w:multiLevelType w:val="singleLevel"/>
    <w:tmpl w:val="A056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3">
    <w:nsid w:val="197D08E4"/>
    <w:multiLevelType w:val="hybridMultilevel"/>
    <w:tmpl w:val="B61CC734"/>
    <w:lvl w:ilvl="0" w:tplc="8CC04D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93E85"/>
    <w:multiLevelType w:val="hybridMultilevel"/>
    <w:tmpl w:val="9572C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D5B57"/>
    <w:multiLevelType w:val="hybridMultilevel"/>
    <w:tmpl w:val="C012EBB8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2FE"/>
    <w:rsid w:val="00025EA6"/>
    <w:rsid w:val="000D1989"/>
    <w:rsid w:val="000F157B"/>
    <w:rsid w:val="001B6A5D"/>
    <w:rsid w:val="00227527"/>
    <w:rsid w:val="002420E0"/>
    <w:rsid w:val="00292D4D"/>
    <w:rsid w:val="00332D9F"/>
    <w:rsid w:val="00363A92"/>
    <w:rsid w:val="003A71D1"/>
    <w:rsid w:val="004E528A"/>
    <w:rsid w:val="005236A4"/>
    <w:rsid w:val="005927F1"/>
    <w:rsid w:val="00617471"/>
    <w:rsid w:val="00621F37"/>
    <w:rsid w:val="00660B10"/>
    <w:rsid w:val="006A3730"/>
    <w:rsid w:val="006D12F7"/>
    <w:rsid w:val="006F1CB7"/>
    <w:rsid w:val="00707F17"/>
    <w:rsid w:val="00743F50"/>
    <w:rsid w:val="00771EB3"/>
    <w:rsid w:val="007E349D"/>
    <w:rsid w:val="008808C1"/>
    <w:rsid w:val="008E3AF6"/>
    <w:rsid w:val="00961830"/>
    <w:rsid w:val="00A37BA5"/>
    <w:rsid w:val="00AD39B1"/>
    <w:rsid w:val="00C014BE"/>
    <w:rsid w:val="00C11E9D"/>
    <w:rsid w:val="00C252FE"/>
    <w:rsid w:val="00C30743"/>
    <w:rsid w:val="00D91A0D"/>
    <w:rsid w:val="00DD1FD5"/>
    <w:rsid w:val="00F03B50"/>
    <w:rsid w:val="00F57204"/>
    <w:rsid w:val="00F9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FE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C252FE"/>
    <w:pPr>
      <w:keepNext/>
      <w:numPr>
        <w:numId w:val="3"/>
      </w:numPr>
      <w:spacing w:line="100" w:lineRule="atLeast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252FE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C252FE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252F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52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52F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5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2FE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5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2FE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rsid w:val="00C252FE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252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25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52FE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198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Odwoanieprzypisudolnego1">
    <w:name w:val="Odwołanie przypisu dolnego1"/>
    <w:rsid w:val="006F1CB7"/>
    <w:rPr>
      <w:vertAlign w:val="superscript"/>
    </w:rPr>
  </w:style>
  <w:style w:type="character" w:customStyle="1" w:styleId="Znakiprzypiswdolnych">
    <w:name w:val="Znaki przypisów dolnych"/>
    <w:rsid w:val="006F1CB7"/>
  </w:style>
  <w:style w:type="character" w:styleId="Odwoanieprzypisudolnego">
    <w:name w:val="footnote reference"/>
    <w:rsid w:val="006F1C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1CB7"/>
    <w:pPr>
      <w:suppressLineNumbers/>
      <w:ind w:left="283" w:hanging="283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1CB7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6F1CB7"/>
    <w:pPr>
      <w:spacing w:line="100" w:lineRule="atLeast"/>
    </w:pPr>
    <w:rPr>
      <w:rFonts w:eastAsia="Times New Roman" w:cs="Times New Roman"/>
      <w:kern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30"/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3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7B67-24C7-4B81-9A5D-AEEBF014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11</cp:revision>
  <dcterms:created xsi:type="dcterms:W3CDTF">2020-07-22T12:16:00Z</dcterms:created>
  <dcterms:modified xsi:type="dcterms:W3CDTF">2020-08-11T09:30:00Z</dcterms:modified>
</cp:coreProperties>
</file>